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3659F994" w14:textId="77777777" w:rsidR="00FF22BA" w:rsidRDefault="00FF22BA" w:rsidP="00F579D3">
      <w:pPr>
        <w:jc w:val="right"/>
        <w:rPr>
          <w:noProof/>
        </w:rPr>
      </w:pPr>
    </w:p>
    <w:p w14:paraId="34C875F0" w14:textId="77777777" w:rsidR="00FF22BA" w:rsidRDefault="00FF22BA" w:rsidP="003744B0">
      <w:pPr>
        <w:jc w:val="center"/>
      </w:pPr>
    </w:p>
    <w:p w14:paraId="0961437E" w14:textId="23EE3A51" w:rsidR="00841159" w:rsidRDefault="00841159" w:rsidP="003744B0">
      <w:pPr>
        <w:jc w:val="center"/>
      </w:pPr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3744B0">
      <w:pPr>
        <w:jc w:val="center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3744B0">
      <w:pPr>
        <w:jc w:val="center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3744B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Default="00841159">
      <w:pPr>
        <w:pStyle w:val="Titolo3"/>
      </w:pPr>
      <w: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14:paraId="45C32BD9" w14:textId="77777777" w:rsidR="009223D3" w:rsidRDefault="009223D3" w:rsidP="00C479A8"/>
    <w:p w14:paraId="4C3BDAAC" w14:textId="68B1534C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3950D47B" w14:textId="77777777" w:rsidR="00264B0C" w:rsidRPr="00264B0C" w:rsidRDefault="00264B0C" w:rsidP="00264B0C">
      <w:pPr>
        <w:ind w:left="567" w:right="567"/>
        <w:jc w:val="center"/>
        <w:rPr>
          <w:rFonts w:ascii="Calibri" w:eastAsia="Calibri" w:hAnsi="Calibri" w:cs="Calibri"/>
          <w:b/>
          <w:bCs/>
          <w:i/>
          <w:iCs/>
          <w:lang w:val="en-US"/>
        </w:rPr>
      </w:pPr>
    </w:p>
    <w:p w14:paraId="7CC34697" w14:textId="1C9272F5" w:rsidR="00264B0C" w:rsidRPr="00264B0C" w:rsidRDefault="00264B0C" w:rsidP="00264B0C">
      <w:pPr>
        <w:ind w:left="567" w:right="567"/>
        <w:jc w:val="center"/>
        <w:rPr>
          <w:rFonts w:ascii="Calibri" w:eastAsia="Calibri" w:hAnsi="Calibri" w:cs="Calibri"/>
          <w:b/>
          <w:bCs/>
          <w:i/>
          <w:iCs/>
          <w:lang w:val="en-US"/>
        </w:rPr>
      </w:pPr>
      <w:proofErr w:type="spellStart"/>
      <w:r w:rsidRPr="00264B0C">
        <w:rPr>
          <w:rFonts w:ascii="Calibri" w:eastAsia="Calibri" w:hAnsi="Calibri" w:cs="Calibri"/>
          <w:b/>
          <w:bCs/>
          <w:i/>
          <w:iCs/>
          <w:lang w:val="en-US"/>
        </w:rPr>
        <w:t>Convegno</w:t>
      </w:r>
      <w:proofErr w:type="spellEnd"/>
      <w:r w:rsidRPr="00264B0C">
        <w:rPr>
          <w:rFonts w:ascii="Calibri" w:eastAsia="Calibri" w:hAnsi="Calibri" w:cs="Calibri"/>
          <w:b/>
          <w:bCs/>
          <w:i/>
          <w:iCs/>
          <w:lang w:val="en-US"/>
        </w:rPr>
        <w:t xml:space="preserve"> SUMAI</w:t>
      </w:r>
    </w:p>
    <w:p w14:paraId="6A781A25" w14:textId="77777777" w:rsidR="00264B0C" w:rsidRPr="00264B0C" w:rsidRDefault="00264B0C" w:rsidP="00264B0C">
      <w:pPr>
        <w:ind w:left="567" w:right="567"/>
        <w:jc w:val="center"/>
        <w:rPr>
          <w:rFonts w:ascii="Calibri" w:eastAsia="Calibri" w:hAnsi="Calibri" w:cs="Calibri"/>
          <w:b/>
          <w:bCs/>
          <w:i/>
          <w:iCs/>
          <w:lang w:val="en-US"/>
        </w:rPr>
      </w:pPr>
      <w:r w:rsidRPr="00264B0C">
        <w:rPr>
          <w:rFonts w:ascii="Calibri" w:eastAsia="Calibri" w:hAnsi="Calibri" w:cs="Calibri"/>
          <w:b/>
          <w:bCs/>
          <w:i/>
          <w:iCs/>
          <w:lang w:val="en-US"/>
        </w:rPr>
        <w:t>LA GESTIONE DEL PAZIENTE RESPIRATORIO IN MEDICINA</w:t>
      </w:r>
    </w:p>
    <w:p w14:paraId="1C8FF10F" w14:textId="27574E0C" w:rsidR="00264B0C" w:rsidRPr="00264B0C" w:rsidRDefault="00264B0C" w:rsidP="00264B0C">
      <w:pPr>
        <w:ind w:left="567" w:right="567"/>
        <w:jc w:val="center"/>
        <w:rPr>
          <w:rFonts w:ascii="Calibri" w:eastAsia="Calibri" w:hAnsi="Calibri" w:cs="Calibri"/>
          <w:b/>
          <w:bCs/>
          <w:i/>
          <w:iCs/>
          <w:lang w:val="en-US"/>
        </w:rPr>
      </w:pPr>
      <w:r w:rsidRPr="00264B0C">
        <w:rPr>
          <w:rFonts w:ascii="Calibri" w:eastAsia="Calibri" w:hAnsi="Calibri" w:cs="Calibri"/>
          <w:b/>
          <w:bCs/>
          <w:i/>
          <w:iCs/>
          <w:lang w:val="en-US"/>
        </w:rPr>
        <w:t>INTERNA: IL RUOLO DELLA SPECIALISTICA</w:t>
      </w:r>
    </w:p>
    <w:p w14:paraId="591F8A57" w14:textId="5B59DC21" w:rsidR="00264B0C" w:rsidRPr="00264B0C" w:rsidRDefault="00264B0C" w:rsidP="00264B0C">
      <w:pPr>
        <w:ind w:left="567" w:right="567"/>
        <w:jc w:val="center"/>
        <w:rPr>
          <w:rFonts w:ascii="Calibri" w:eastAsia="Calibri" w:hAnsi="Calibri" w:cs="Calibri"/>
          <w:b/>
          <w:bCs/>
          <w:i/>
          <w:iCs/>
          <w:lang w:val="en-US"/>
        </w:rPr>
      </w:pPr>
      <w:r w:rsidRPr="00264B0C">
        <w:rPr>
          <w:rFonts w:ascii="Calibri" w:eastAsia="Calibri" w:hAnsi="Calibri" w:cs="Calibri"/>
          <w:b/>
          <w:bCs/>
          <w:i/>
          <w:iCs/>
          <w:lang w:val="en-US"/>
        </w:rPr>
        <w:t>AMBULATORIALE</w:t>
      </w:r>
    </w:p>
    <w:p w14:paraId="08F8CC25" w14:textId="7085C757" w:rsidR="00264B0C" w:rsidRPr="00264B0C" w:rsidRDefault="00D43373" w:rsidP="00264B0C">
      <w:pPr>
        <w:jc w:val="center"/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</w:pPr>
      <w:r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 xml:space="preserve">(dalle ore </w:t>
      </w:r>
      <w:r w:rsidR="003E34F8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>8.30</w:t>
      </w:r>
      <w:r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 xml:space="preserve"> alle ore </w:t>
      </w:r>
      <w:r w:rsidR="00E34701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>1</w:t>
      </w:r>
      <w:r w:rsidR="003E34F8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>7</w:t>
      </w:r>
      <w:r w:rsidR="00E34701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>.00</w:t>
      </w:r>
      <w:r w:rsidR="00264B0C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>)</w:t>
      </w:r>
    </w:p>
    <w:p w14:paraId="66D86EED" w14:textId="56D7BDF0" w:rsidR="00284A35" w:rsidRPr="00264B0C" w:rsidRDefault="00264B0C" w:rsidP="00264B0C">
      <w:pPr>
        <w:spacing w:line="276" w:lineRule="auto"/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</w:pPr>
      <w:r w:rsidRPr="00264B0C">
        <w:rPr>
          <w:rFonts w:ascii="Calibri" w:hAnsi="Calibri" w:cs="Calibri"/>
        </w:rPr>
        <w:sym w:font="Wingdings 2" w:char="F030"/>
      </w:r>
      <w:r w:rsidR="00284A35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 xml:space="preserve">    </w:t>
      </w:r>
      <w:proofErr w:type="gramStart"/>
      <w:r w:rsidR="00284A35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>I edizione</w:t>
      </w:r>
      <w:proofErr w:type="gramEnd"/>
      <w:r w:rsidR="00284A35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 xml:space="preserve"> </w:t>
      </w:r>
      <w:r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>12 maggio</w:t>
      </w:r>
      <w:r w:rsidR="003E34F8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 xml:space="preserve"> 2022</w:t>
      </w:r>
    </w:p>
    <w:p w14:paraId="505A0A39" w14:textId="332E99FF" w:rsidR="00D43373" w:rsidRPr="00264B0C" w:rsidRDefault="00264B0C" w:rsidP="00264B0C">
      <w:pPr>
        <w:tabs>
          <w:tab w:val="left" w:pos="3945"/>
        </w:tabs>
        <w:spacing w:line="276" w:lineRule="auto"/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</w:pPr>
      <w:r w:rsidRPr="00264B0C">
        <w:rPr>
          <w:rFonts w:ascii="Calibri" w:hAnsi="Calibri" w:cs="Calibri"/>
        </w:rPr>
        <w:sym w:font="Wingdings 2" w:char="F030"/>
      </w:r>
      <w:r w:rsidRPr="00264B0C">
        <w:rPr>
          <w:rFonts w:ascii="Calibri" w:hAnsi="Calibri" w:cs="Calibri"/>
        </w:rPr>
        <w:t xml:space="preserve">    </w:t>
      </w:r>
      <w:r w:rsidR="00284A35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 xml:space="preserve">II edizione </w:t>
      </w:r>
      <w:r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>30 maggio</w:t>
      </w:r>
      <w:r w:rsidR="007C4794" w:rsidRPr="00264B0C">
        <w:rPr>
          <w:rFonts w:ascii="Calibri" w:eastAsiaTheme="minorHAnsi" w:hAnsi="Calibri" w:cs="Calibri"/>
          <w:b/>
          <w:bCs/>
          <w:color w:val="000000" w:themeColor="text1"/>
          <w:shd w:val="clear" w:color="auto" w:fill="FFFFFF"/>
          <w:lang w:eastAsia="en-US"/>
        </w:rPr>
        <w:t xml:space="preserve"> 2022</w:t>
      </w:r>
    </w:p>
    <w:p w14:paraId="1A3A40F9" w14:textId="4A03FD32" w:rsidR="00D43373" w:rsidRPr="00264B0C" w:rsidRDefault="00453B3E" w:rsidP="00284A35">
      <w:pPr>
        <w:jc w:val="center"/>
        <w:rPr>
          <w:rFonts w:ascii="Calibri" w:hAnsi="Calibri" w:cs="Calibri"/>
          <w:b/>
        </w:rPr>
      </w:pPr>
      <w:r w:rsidRPr="00264B0C">
        <w:rPr>
          <w:rFonts w:ascii="Calibri" w:hAnsi="Calibri" w:cs="Calibri"/>
          <w:b/>
        </w:rPr>
        <w:t>Sede:</w:t>
      </w:r>
      <w:r w:rsidR="00061819" w:rsidRPr="00264B0C">
        <w:rPr>
          <w:rFonts w:ascii="Calibri" w:hAnsi="Calibri" w:cs="Calibri"/>
          <w:b/>
        </w:rPr>
        <w:t xml:space="preserve"> </w:t>
      </w:r>
      <w:r w:rsidR="003E34F8" w:rsidRPr="00264B0C">
        <w:rPr>
          <w:rFonts w:ascii="Calibri" w:hAnsi="Calibri" w:cs="Calibri"/>
          <w:b/>
        </w:rPr>
        <w:t>Aula Giovanni Sodano Via Silvati,32</w:t>
      </w:r>
      <w:r w:rsidR="00284A35" w:rsidRPr="00264B0C">
        <w:rPr>
          <w:rFonts w:ascii="Calibri" w:hAnsi="Calibri" w:cs="Calibri"/>
          <w:b/>
        </w:rPr>
        <w:t xml:space="preserve"> Napoli</w:t>
      </w:r>
    </w:p>
    <w:p w14:paraId="60DADDE5" w14:textId="77777777" w:rsidR="003E34F8" w:rsidRPr="00264B0C" w:rsidRDefault="003E34F8" w:rsidP="003E34F8">
      <w:pPr>
        <w:jc w:val="center"/>
        <w:rPr>
          <w:rFonts w:ascii="Calibri" w:hAnsi="Calibri" w:cs="Calibri"/>
          <w:b/>
        </w:rPr>
      </w:pPr>
    </w:p>
    <w:p w14:paraId="6D0A3B98" w14:textId="77777777" w:rsidR="003E34F8" w:rsidRPr="00264B0C" w:rsidRDefault="003E34F8" w:rsidP="003E34F8">
      <w:pPr>
        <w:rPr>
          <w:rFonts w:ascii="Calibri" w:hAnsi="Calibri" w:cs="Calibri"/>
          <w:b/>
        </w:rPr>
      </w:pPr>
    </w:p>
    <w:p w14:paraId="46D0D7F0" w14:textId="1B1EE801" w:rsidR="00996D4A" w:rsidRPr="00264B0C" w:rsidRDefault="00996D4A" w:rsidP="00996D4A">
      <w:pPr>
        <w:rPr>
          <w:rFonts w:ascii="Calibri" w:hAnsi="Calibri" w:cs="Calibri"/>
        </w:rPr>
      </w:pPr>
      <w:bookmarkStart w:id="2" w:name="_Hlk97822526"/>
      <w:r w:rsidRPr="00264B0C">
        <w:rPr>
          <w:rFonts w:ascii="Calibri" w:hAnsi="Calibri" w:cs="Calibri"/>
        </w:rPr>
        <w:sym w:font="Wingdings 2" w:char="F030"/>
      </w:r>
      <w:bookmarkEnd w:id="2"/>
      <w:r w:rsidRPr="00264B0C">
        <w:rPr>
          <w:rFonts w:ascii="Calibri" w:hAnsi="Calibri" w:cs="Calibri"/>
        </w:rPr>
        <w:t xml:space="preserve"> Iscritto SUMAI: gratuito</w:t>
      </w:r>
    </w:p>
    <w:p w14:paraId="342DEE61" w14:textId="77777777" w:rsidR="00264B0C" w:rsidRDefault="00F434E1" w:rsidP="00264B0C">
      <w:pPr>
        <w:rPr>
          <w:rFonts w:ascii="Calibri" w:hAnsi="Calibri" w:cs="Calibri"/>
        </w:rPr>
      </w:pPr>
      <w:r w:rsidRPr="00264B0C">
        <w:rPr>
          <w:rFonts w:ascii="Calibri" w:hAnsi="Calibri" w:cs="Calibri"/>
        </w:rPr>
        <w:sym w:font="Wingdings 2" w:char="F030"/>
      </w:r>
      <w:r w:rsidRPr="00264B0C">
        <w:rPr>
          <w:rFonts w:ascii="Calibri" w:hAnsi="Calibri" w:cs="Calibri"/>
        </w:rPr>
        <w:t xml:space="preserve"> Non iscritto SUMAI: 200,00 Eu</w:t>
      </w:r>
      <w:r w:rsidR="00264B0C">
        <w:rPr>
          <w:rFonts w:ascii="Calibri" w:hAnsi="Calibri" w:cs="Calibri"/>
        </w:rPr>
        <w:t>ro</w:t>
      </w:r>
    </w:p>
    <w:p w14:paraId="4E2E3CD2" w14:textId="3445F160" w:rsidR="003B4C10" w:rsidRPr="00264B0C" w:rsidRDefault="00264B0C" w:rsidP="00264B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="00453B3E" w:rsidRPr="00264B0C">
        <w:rPr>
          <w:rFonts w:ascii="Calibri" w:hAnsi="Calibri" w:cs="Calibri"/>
        </w:rPr>
        <w:t>Firma …………………</w:t>
      </w:r>
      <w:proofErr w:type="gramStart"/>
      <w:r w:rsidR="00453B3E" w:rsidRPr="00264B0C">
        <w:rPr>
          <w:rFonts w:ascii="Calibri" w:hAnsi="Calibri" w:cs="Calibri"/>
        </w:rPr>
        <w:t>…….</w:t>
      </w:r>
      <w:proofErr w:type="gramEnd"/>
      <w:r w:rsidR="00453B3E" w:rsidRPr="00264B0C">
        <w:rPr>
          <w:rFonts w:ascii="Calibri" w:hAnsi="Calibri" w:cs="Calibri"/>
        </w:rPr>
        <w:t>.</w:t>
      </w:r>
      <w:r w:rsidR="00453B3E" w:rsidRPr="00264B0C">
        <w:rPr>
          <w:rFonts w:ascii="Calibri" w:hAnsi="Calibri" w:cs="Calibri"/>
        </w:rPr>
        <w:tab/>
      </w:r>
      <w:r w:rsidR="00453B3E" w:rsidRPr="00264B0C">
        <w:rPr>
          <w:rFonts w:ascii="Calibri" w:hAnsi="Calibri" w:cs="Calibri"/>
        </w:rPr>
        <w:tab/>
      </w:r>
      <w:r w:rsidR="00453B3E" w:rsidRPr="00264B0C">
        <w:rPr>
          <w:rFonts w:ascii="Calibri" w:hAnsi="Calibri" w:cs="Calibri"/>
        </w:rPr>
        <w:tab/>
      </w:r>
      <w:r w:rsidR="00453B3E" w:rsidRPr="00264B0C">
        <w:rPr>
          <w:rFonts w:ascii="Calibri" w:hAnsi="Calibri" w:cs="Calibri"/>
        </w:rPr>
        <w:tab/>
      </w:r>
      <w:r w:rsidR="00453B3E" w:rsidRPr="00264B0C">
        <w:rPr>
          <w:rFonts w:ascii="Calibri" w:hAnsi="Calibri" w:cs="Calibri"/>
        </w:rPr>
        <w:tab/>
      </w:r>
    </w:p>
    <w:p w14:paraId="5EE02672" w14:textId="77777777" w:rsidR="003B4C10" w:rsidRPr="00264B0C" w:rsidRDefault="003B4C10" w:rsidP="003B4C10">
      <w:pPr>
        <w:pStyle w:val="Titolo1"/>
        <w:rPr>
          <w:rFonts w:ascii="Calibri" w:hAnsi="Calibri" w:cs="Calibri"/>
        </w:rPr>
      </w:pPr>
      <w:r w:rsidRPr="00264B0C">
        <w:rPr>
          <w:rFonts w:ascii="Calibri" w:hAnsi="Calibri" w:cs="Calibri"/>
        </w:rPr>
        <w:t>Consenso per il trattamento dei dati sensibili</w:t>
      </w:r>
    </w:p>
    <w:p w14:paraId="582FBB4E" w14:textId="77777777" w:rsidR="003B4C10" w:rsidRPr="00264B0C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A317BA6" w14:textId="77777777" w:rsidR="003B4C10" w:rsidRPr="00264B0C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264B0C">
        <w:rPr>
          <w:rFonts w:ascii="Calibri" w:hAnsi="Calibri" w:cs="Calibri"/>
        </w:rPr>
        <w:t xml:space="preserve">Consente il trattamento dei dati personali </w:t>
      </w:r>
      <w:r w:rsidR="00F8123E" w:rsidRPr="00264B0C">
        <w:rPr>
          <w:rFonts w:ascii="Calibri" w:hAnsi="Calibri" w:cs="Calibri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264B0C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264B0C">
        <w:rPr>
          <w:rFonts w:ascii="Calibri" w:hAnsi="Calibri" w:cs="Calibri"/>
        </w:rPr>
        <w:t>Data…………</w:t>
      </w:r>
      <w:proofErr w:type="gramStart"/>
      <w:r w:rsidRPr="00264B0C">
        <w:rPr>
          <w:rFonts w:ascii="Calibri" w:hAnsi="Calibri" w:cs="Calibri"/>
        </w:rPr>
        <w:t>…….</w:t>
      </w:r>
      <w:proofErr w:type="gramEnd"/>
      <w:r w:rsidRPr="00264B0C">
        <w:rPr>
          <w:rFonts w:ascii="Calibri" w:hAnsi="Calibri" w:cs="Calibri"/>
        </w:rPr>
        <w:t>.</w:t>
      </w:r>
      <w:r w:rsidRPr="00264B0C">
        <w:rPr>
          <w:rFonts w:ascii="Calibri" w:hAnsi="Calibri" w:cs="Calibri"/>
        </w:rPr>
        <w:tab/>
      </w:r>
      <w:r w:rsidRPr="00264B0C">
        <w:rPr>
          <w:rFonts w:ascii="Calibri" w:hAnsi="Calibri" w:cs="Calibri"/>
        </w:rPr>
        <w:tab/>
      </w:r>
      <w:r w:rsidRPr="00264B0C">
        <w:rPr>
          <w:rFonts w:ascii="Calibri" w:hAnsi="Calibri" w:cs="Calibri"/>
        </w:rPr>
        <w:tab/>
      </w:r>
      <w:r w:rsidRPr="00264B0C">
        <w:rPr>
          <w:rFonts w:ascii="Calibri" w:hAnsi="Calibri" w:cs="Calibri"/>
        </w:rPr>
        <w:tab/>
      </w:r>
      <w:r w:rsidRPr="00264B0C">
        <w:rPr>
          <w:rFonts w:ascii="Calibri" w:hAnsi="Calibri" w:cs="Calibri"/>
        </w:rPr>
        <w:tab/>
        <w:t>Firma ……………</w:t>
      </w:r>
    </w:p>
    <w:sectPr w:rsidR="000C3E75" w:rsidRPr="00264B0C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80D6" w14:textId="77777777" w:rsidR="001C3124" w:rsidRDefault="001C3124">
      <w:r>
        <w:separator/>
      </w:r>
    </w:p>
  </w:endnote>
  <w:endnote w:type="continuationSeparator" w:id="0">
    <w:p w14:paraId="1745FD81" w14:textId="77777777" w:rsidR="001C3124" w:rsidRDefault="001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B0CF" w14:textId="77777777" w:rsidR="001C3124" w:rsidRDefault="001C3124">
      <w:r>
        <w:separator/>
      </w:r>
    </w:p>
  </w:footnote>
  <w:footnote w:type="continuationSeparator" w:id="0">
    <w:p w14:paraId="44D932A5" w14:textId="77777777" w:rsidR="001C3124" w:rsidRDefault="001C3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C"/>
    <w:rsid w:val="00001298"/>
    <w:rsid w:val="000027E8"/>
    <w:rsid w:val="000524F8"/>
    <w:rsid w:val="00057252"/>
    <w:rsid w:val="00061819"/>
    <w:rsid w:val="00073100"/>
    <w:rsid w:val="000823C4"/>
    <w:rsid w:val="000A32C7"/>
    <w:rsid w:val="000B00F5"/>
    <w:rsid w:val="000B42BB"/>
    <w:rsid w:val="000C3E75"/>
    <w:rsid w:val="000C792F"/>
    <w:rsid w:val="000D7906"/>
    <w:rsid w:val="000D7997"/>
    <w:rsid w:val="000E6B9D"/>
    <w:rsid w:val="00122CFD"/>
    <w:rsid w:val="00126320"/>
    <w:rsid w:val="00170585"/>
    <w:rsid w:val="001B6A32"/>
    <w:rsid w:val="001C3124"/>
    <w:rsid w:val="001D4821"/>
    <w:rsid w:val="001E2EFA"/>
    <w:rsid w:val="001E30DE"/>
    <w:rsid w:val="001F02E0"/>
    <w:rsid w:val="0020682C"/>
    <w:rsid w:val="00206A2C"/>
    <w:rsid w:val="00212665"/>
    <w:rsid w:val="002175A5"/>
    <w:rsid w:val="00230FA9"/>
    <w:rsid w:val="002533E8"/>
    <w:rsid w:val="00261BDE"/>
    <w:rsid w:val="0026327A"/>
    <w:rsid w:val="00264B0C"/>
    <w:rsid w:val="00284A35"/>
    <w:rsid w:val="00286917"/>
    <w:rsid w:val="002A1288"/>
    <w:rsid w:val="002B098B"/>
    <w:rsid w:val="002C4FA6"/>
    <w:rsid w:val="002C7EFC"/>
    <w:rsid w:val="002E7B63"/>
    <w:rsid w:val="00302059"/>
    <w:rsid w:val="00313867"/>
    <w:rsid w:val="0032164E"/>
    <w:rsid w:val="003744B0"/>
    <w:rsid w:val="00385737"/>
    <w:rsid w:val="003B1913"/>
    <w:rsid w:val="003B4C10"/>
    <w:rsid w:val="003C331B"/>
    <w:rsid w:val="003C5640"/>
    <w:rsid w:val="003D02CC"/>
    <w:rsid w:val="003E34F8"/>
    <w:rsid w:val="003E656D"/>
    <w:rsid w:val="004121E7"/>
    <w:rsid w:val="00432AE2"/>
    <w:rsid w:val="00446B6B"/>
    <w:rsid w:val="00453B3E"/>
    <w:rsid w:val="00460E49"/>
    <w:rsid w:val="0046765F"/>
    <w:rsid w:val="004750AE"/>
    <w:rsid w:val="0047527E"/>
    <w:rsid w:val="004802DA"/>
    <w:rsid w:val="004878CF"/>
    <w:rsid w:val="00493047"/>
    <w:rsid w:val="004A0940"/>
    <w:rsid w:val="004A4629"/>
    <w:rsid w:val="004C0FB0"/>
    <w:rsid w:val="004F09FE"/>
    <w:rsid w:val="00522B63"/>
    <w:rsid w:val="0052445E"/>
    <w:rsid w:val="005952E6"/>
    <w:rsid w:val="005A4F7B"/>
    <w:rsid w:val="005D5DDB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EE5"/>
    <w:rsid w:val="006B7BDB"/>
    <w:rsid w:val="006E2B66"/>
    <w:rsid w:val="006F79AC"/>
    <w:rsid w:val="0070365E"/>
    <w:rsid w:val="00707213"/>
    <w:rsid w:val="00745AC5"/>
    <w:rsid w:val="00747A53"/>
    <w:rsid w:val="00786B0E"/>
    <w:rsid w:val="00792D30"/>
    <w:rsid w:val="007B04CE"/>
    <w:rsid w:val="007B3103"/>
    <w:rsid w:val="007C4794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76D66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A04663"/>
    <w:rsid w:val="00A07EDB"/>
    <w:rsid w:val="00A26019"/>
    <w:rsid w:val="00A26CC7"/>
    <w:rsid w:val="00A441FE"/>
    <w:rsid w:val="00A46010"/>
    <w:rsid w:val="00A5037B"/>
    <w:rsid w:val="00A56AA9"/>
    <w:rsid w:val="00A65E27"/>
    <w:rsid w:val="00AB6CB6"/>
    <w:rsid w:val="00AD0E66"/>
    <w:rsid w:val="00AD4442"/>
    <w:rsid w:val="00AF34A2"/>
    <w:rsid w:val="00B01E71"/>
    <w:rsid w:val="00B20692"/>
    <w:rsid w:val="00B20D6D"/>
    <w:rsid w:val="00B26264"/>
    <w:rsid w:val="00B61B88"/>
    <w:rsid w:val="00B769AC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34701"/>
    <w:rsid w:val="00E477A1"/>
    <w:rsid w:val="00E5495F"/>
    <w:rsid w:val="00E608ED"/>
    <w:rsid w:val="00E636FA"/>
    <w:rsid w:val="00E65341"/>
    <w:rsid w:val="00E81390"/>
    <w:rsid w:val="00EA2AB9"/>
    <w:rsid w:val="00EC7432"/>
    <w:rsid w:val="00EE5475"/>
    <w:rsid w:val="00EE5692"/>
    <w:rsid w:val="00F434E1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B568E"/>
    <w:rsid w:val="00FB6AAD"/>
    <w:rsid w:val="00FC0ACE"/>
    <w:rsid w:val="00FC279F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12</cp:revision>
  <cp:lastPrinted>2022-03-14T18:12:00Z</cp:lastPrinted>
  <dcterms:created xsi:type="dcterms:W3CDTF">2022-03-10T15:32:00Z</dcterms:created>
  <dcterms:modified xsi:type="dcterms:W3CDTF">2022-03-14T18:12:00Z</dcterms:modified>
</cp:coreProperties>
</file>